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BA" w:rsidRDefault="006B0A6B">
      <w:r>
        <w:t xml:space="preserve">Przez cały film słychać dynamiczną muzykę klasyczną. </w:t>
      </w:r>
    </w:p>
    <w:p w:rsidR="006B0A6B" w:rsidRDefault="006B0A6B">
      <w:r>
        <w:t xml:space="preserve">Widoczna </w:t>
      </w:r>
      <w:r>
        <w:t xml:space="preserve">na maszcie powiewająca </w:t>
      </w:r>
      <w:r>
        <w:t>flaga Polski.</w:t>
      </w:r>
    </w:p>
    <w:p w:rsidR="006B0A6B" w:rsidRDefault="006B0A6B">
      <w:r>
        <w:t>Dowódca uroczystości w umundurowaniu wyjściowym z szablą stoi na placu i wydaje komendy.</w:t>
      </w:r>
    </w:p>
    <w:p w:rsidR="006B0A6B" w:rsidRDefault="006B0A6B">
      <w:r>
        <w:t>Pododdział policjantów stojący na placu apelowym.</w:t>
      </w:r>
    </w:p>
    <w:p w:rsidR="006B0A6B" w:rsidRDefault="006B0A6B">
      <w:r>
        <w:t xml:space="preserve">Wyeksponowana na stole prezydialnym </w:t>
      </w:r>
      <w:r w:rsidR="00B275A8">
        <w:t>Konstytucja Rzeczypospolitej Polskiej z dnia 2 kwietnia 1997 r.</w:t>
      </w:r>
    </w:p>
    <w:p w:rsidR="00B275A8" w:rsidRDefault="00B275A8">
      <w:r>
        <w:t xml:space="preserve">W detalu widoczna szabla służbowa, a w tle pododdział ślubujących policjantów. </w:t>
      </w:r>
    </w:p>
    <w:p w:rsidR="00B275A8" w:rsidRDefault="00B275A8">
      <w:r>
        <w:t xml:space="preserve">Obraz przemija pomiędzy oczekującymi na ślubowanie funkcjonariuszami. </w:t>
      </w:r>
    </w:p>
    <w:p w:rsidR="00B275A8" w:rsidRDefault="00B275A8">
      <w:r>
        <w:t xml:space="preserve">Na placu apelowym widoczny poczet sztandarowy ze sztandarem Komendy Wojewódzkiej Policji w Kielcach. </w:t>
      </w:r>
    </w:p>
    <w:p w:rsidR="00B275A8" w:rsidRDefault="00B275A8">
      <w:r>
        <w:t xml:space="preserve">W detalu widoczna na rękawie naszywka „P”  symbolizujące pion Prewencji. </w:t>
      </w:r>
    </w:p>
    <w:p w:rsidR="00B275A8" w:rsidRDefault="00B275A8">
      <w:r>
        <w:t xml:space="preserve">W szerszym kadrze widać wszystkich obecnych na uroczystości. </w:t>
      </w:r>
    </w:p>
    <w:p w:rsidR="00B275A8" w:rsidRDefault="00B275A8">
      <w:r>
        <w:t xml:space="preserve">W przybliżeniu widać zaproszone rodziny ślubujących. </w:t>
      </w:r>
    </w:p>
    <w:p w:rsidR="00B275A8" w:rsidRDefault="00B275A8">
      <w:r>
        <w:t>Poczet sztandarowy w pozycji „Baczność”.</w:t>
      </w:r>
    </w:p>
    <w:p w:rsidR="00B275A8" w:rsidRDefault="00B275A8">
      <w:r>
        <w:t xml:space="preserve">Poczet flagowy, z trzymającym w dłoniach flagę państwową Rzeczypospolitej Polskiej. </w:t>
      </w:r>
    </w:p>
    <w:p w:rsidR="00B275A8" w:rsidRDefault="00B275A8">
      <w:r>
        <w:t>Pododdział oddający honor.</w:t>
      </w:r>
    </w:p>
    <w:p w:rsidR="00B275A8" w:rsidRDefault="00B275A8">
      <w:r>
        <w:t xml:space="preserve">Dowódca uroczystości składa meldunek Komendantowi Wojewódzkiemu Policji w Kielcach. </w:t>
      </w:r>
    </w:p>
    <w:p w:rsidR="00B275A8" w:rsidRDefault="00B275A8">
      <w:r>
        <w:t xml:space="preserve">Komendant oddaje honor pocztowi sztandarowemu. </w:t>
      </w:r>
    </w:p>
    <w:p w:rsidR="00B275A8" w:rsidRDefault="00B275A8">
      <w:r>
        <w:t xml:space="preserve">Widoczni zaproszeni goście z zaprzyjaźnionych służb mundurowych. </w:t>
      </w:r>
    </w:p>
    <w:p w:rsidR="00B275A8" w:rsidRDefault="00B275A8">
      <w:r>
        <w:t xml:space="preserve">Lektor </w:t>
      </w:r>
      <w:r w:rsidR="00EB01B3">
        <w:t xml:space="preserve">czyta do mikrofonu przygotowany tekst. </w:t>
      </w:r>
    </w:p>
    <w:p w:rsidR="00EB01B3" w:rsidRDefault="005E4ED3">
      <w:r>
        <w:t xml:space="preserve">Komendant wita się z policjantami, wojewodą i przedstawicielami służb mundurowych. </w:t>
      </w:r>
    </w:p>
    <w:p w:rsidR="005E4ED3" w:rsidRDefault="005E4ED3">
      <w:r>
        <w:t xml:space="preserve">Poczet flagowy maszeruje przez plac. W tle stoją pododdziały. </w:t>
      </w:r>
    </w:p>
    <w:p w:rsidR="005E4ED3" w:rsidRDefault="005E4ED3">
      <w:r>
        <w:t xml:space="preserve">W zbliżeniu widać kadrę kierowniczą świętokrzyskiej Policji. </w:t>
      </w:r>
    </w:p>
    <w:p w:rsidR="005E4ED3" w:rsidRDefault="005E4ED3">
      <w:r>
        <w:t>Na pierwszym planie teczka z logo i napisem Policja Świętokrzyska, a w tle dowódca uroczystości wydaje komendy.</w:t>
      </w:r>
    </w:p>
    <w:p w:rsidR="005E4ED3" w:rsidRDefault="005E4ED3">
      <w:r>
        <w:t>Zaproszone rodziny obserwują wydarzenia na placu apelowym.</w:t>
      </w:r>
    </w:p>
    <w:p w:rsidR="005E4ED3" w:rsidRDefault="005E4ED3">
      <w:r>
        <w:t xml:space="preserve">Poczet flagowy przystępuje do zawieszenia flagi na maszt. </w:t>
      </w:r>
    </w:p>
    <w:p w:rsidR="005E4ED3" w:rsidRDefault="005E4ED3">
      <w:r>
        <w:t xml:space="preserve">Nowoprzyjęci policjanci oczekują na podniesienie flagi. </w:t>
      </w:r>
    </w:p>
    <w:p w:rsidR="005E4ED3" w:rsidRDefault="005E4ED3">
      <w:r>
        <w:t xml:space="preserve">Policjanci przymocowali flagę do masztu i następuje jej podniesienie. </w:t>
      </w:r>
    </w:p>
    <w:p w:rsidR="005E4ED3" w:rsidRDefault="005E4ED3">
      <w:r>
        <w:t>Kadra kierownicza oddaje honory.</w:t>
      </w:r>
    </w:p>
    <w:p w:rsidR="005E4ED3" w:rsidRDefault="005E4ED3">
      <w:r>
        <w:t xml:space="preserve">Nowo przyjęci policjanci śpiewają hymn, a w tle wznosząca się flaga na maszcie. </w:t>
      </w:r>
    </w:p>
    <w:p w:rsidR="005E4ED3" w:rsidRDefault="005E4ED3">
      <w:r>
        <w:t xml:space="preserve">Wyróżnieni do ślubowania na sztandar policjanci występują z szyku. </w:t>
      </w:r>
    </w:p>
    <w:p w:rsidR="005E4ED3" w:rsidRDefault="005E4ED3">
      <w:r>
        <w:lastRenderedPageBreak/>
        <w:t>Komendant czyta rotę ślubowania.</w:t>
      </w:r>
    </w:p>
    <w:p w:rsidR="005E4ED3" w:rsidRDefault="005E4ED3">
      <w:r>
        <w:t xml:space="preserve">Policjanci powtarzają rotę ślubowania. </w:t>
      </w:r>
    </w:p>
    <w:p w:rsidR="005E4ED3" w:rsidRDefault="005E4ED3">
      <w:r>
        <w:t xml:space="preserve">Zbliżenie na legitymacje służbowe policjantów przygotowane do wręczenia. </w:t>
      </w:r>
    </w:p>
    <w:p w:rsidR="005E4ED3" w:rsidRDefault="005E4ED3">
      <w:r>
        <w:t xml:space="preserve">Wydawana jest rota ślubowania, którą wręcza Wojewoda Świętokrzyski. </w:t>
      </w:r>
    </w:p>
    <w:p w:rsidR="005E4ED3" w:rsidRDefault="005E4ED3">
      <w:r>
        <w:t xml:space="preserve">Komendant oddaje honor i wręcza poszczególnym policjantom legitymacje służbowe. </w:t>
      </w:r>
    </w:p>
    <w:p w:rsidR="005E4ED3" w:rsidRDefault="005E4ED3">
      <w:r>
        <w:t xml:space="preserve">Komendant przemawia do policjantów i zaproszonych gości. </w:t>
      </w:r>
    </w:p>
    <w:p w:rsidR="005E4ED3" w:rsidRDefault="005E4ED3">
      <w:r>
        <w:t xml:space="preserve">Wojewoda przemawia do policjantów i zaproszonych gości. </w:t>
      </w:r>
    </w:p>
    <w:p w:rsidR="005E4ED3" w:rsidRDefault="005E4ED3">
      <w:r>
        <w:t xml:space="preserve">Kadra kierownicza i zaproszeni gości klaszczą. </w:t>
      </w:r>
    </w:p>
    <w:p w:rsidR="005E4ED3" w:rsidRDefault="005E4ED3">
      <w:r>
        <w:t xml:space="preserve">Komendant wręcza </w:t>
      </w:r>
      <w:r w:rsidR="000275B4">
        <w:t xml:space="preserve">upominek odchodzącemu na emeryturę policjantowi i oddaje honor. </w:t>
      </w:r>
    </w:p>
    <w:p w:rsidR="000275B4" w:rsidRDefault="000275B4">
      <w:r>
        <w:t xml:space="preserve">Następuje defilada. </w:t>
      </w:r>
    </w:p>
    <w:p w:rsidR="000275B4" w:rsidRDefault="000275B4">
      <w:r>
        <w:t xml:space="preserve">Kadra kierownicza oddaje honor. </w:t>
      </w:r>
    </w:p>
    <w:p w:rsidR="000275B4" w:rsidRDefault="000275B4">
      <w:r>
        <w:t xml:space="preserve">Kompania honorowa maszeruje przed gośćmi. </w:t>
      </w:r>
    </w:p>
    <w:p w:rsidR="000275B4" w:rsidRDefault="000275B4">
      <w:r>
        <w:t>Dowódca uroczystości oddaje meldunek o zakończeniu Komendantowi.</w:t>
      </w:r>
    </w:p>
    <w:p w:rsidR="000275B4" w:rsidRDefault="000275B4">
      <w:r>
        <w:t xml:space="preserve">Nowoprzyjęci policjanci wraz z kadrą kierowniczą pozują do pamiątkowego zdjęcia. </w:t>
      </w:r>
    </w:p>
    <w:p w:rsidR="000275B4" w:rsidRDefault="000275B4">
      <w:r>
        <w:t xml:space="preserve">Komendant dziękuje i gratuluje rodzinom ślubujących. </w:t>
      </w:r>
    </w:p>
    <w:p w:rsidR="000275B4" w:rsidRDefault="000275B4">
      <w:r>
        <w:t xml:space="preserve">Policjant wraz z partnerką pozują do zdjęcia. </w:t>
      </w:r>
    </w:p>
    <w:p w:rsidR="000275B4" w:rsidRDefault="000275B4">
      <w:r>
        <w:t xml:space="preserve">Flaga powiewa na maszcie, na tle niebieskiego nieba. </w:t>
      </w:r>
    </w:p>
    <w:p w:rsidR="000275B4" w:rsidRDefault="000275B4">
      <w:bookmarkStart w:id="0" w:name="_GoBack"/>
      <w:bookmarkEnd w:id="0"/>
    </w:p>
    <w:p w:rsidR="000275B4" w:rsidRDefault="000275B4"/>
    <w:p w:rsidR="005E4ED3" w:rsidRDefault="005E4ED3"/>
    <w:p w:rsidR="005E4ED3" w:rsidRDefault="005E4ED3"/>
    <w:p w:rsidR="005E4ED3" w:rsidRDefault="005E4ED3"/>
    <w:p w:rsidR="005E4ED3" w:rsidRDefault="005E4ED3"/>
    <w:p w:rsidR="00B275A8" w:rsidRDefault="00B275A8"/>
    <w:p w:rsidR="00B275A8" w:rsidRDefault="00B275A8"/>
    <w:p w:rsidR="00B275A8" w:rsidRDefault="00B275A8"/>
    <w:p w:rsidR="006B0A6B" w:rsidRDefault="006B0A6B"/>
    <w:p w:rsidR="006B0A6B" w:rsidRDefault="006B0A6B"/>
    <w:sectPr w:rsidR="006B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6B"/>
    <w:rsid w:val="000275B4"/>
    <w:rsid w:val="0011194F"/>
    <w:rsid w:val="005E4ED3"/>
    <w:rsid w:val="006B0A6B"/>
    <w:rsid w:val="00B275A8"/>
    <w:rsid w:val="00EB01B3"/>
    <w:rsid w:val="00F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84B2"/>
  <w15:chartTrackingRefBased/>
  <w15:docId w15:val="{67CB2E4F-47E4-4A04-BA93-3D1219E9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Tokarski</dc:creator>
  <cp:keywords/>
  <dc:description/>
  <cp:lastModifiedBy>Kamil Tokarski</cp:lastModifiedBy>
  <cp:revision>1</cp:revision>
  <dcterms:created xsi:type="dcterms:W3CDTF">2023-01-09T10:09:00Z</dcterms:created>
  <dcterms:modified xsi:type="dcterms:W3CDTF">2023-01-09T10:59:00Z</dcterms:modified>
</cp:coreProperties>
</file>